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97" w:type="dxa"/>
        <w:tblInd w:w="-5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7"/>
        <w:gridCol w:w="5430"/>
      </w:tblGrid>
      <w:tr w:rsidR="000C6EDD" w:rsidRPr="00700A1B" w:rsidTr="00942AA0"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DD" w:rsidRPr="00700A1B" w:rsidRDefault="000C6EDD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bookmarkStart w:id="0" w:name="_GoBack"/>
            <w:bookmarkEnd w:id="0"/>
          </w:p>
          <w:p w:rsidR="000C6EDD" w:rsidRPr="00700A1B" w:rsidRDefault="000C6EDD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Patents Form No. 5B</w:t>
            </w:r>
          </w:p>
          <w:p w:rsidR="000C6EDD" w:rsidRPr="00700A1B" w:rsidRDefault="000C6EDD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PATENTS ACT 1983 AND PATENTS REGULATIONS 1986</w:t>
            </w:r>
          </w:p>
          <w:p w:rsidR="000C6EDD" w:rsidRPr="00700A1B" w:rsidRDefault="000C6EDD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0C6EDD" w:rsidRPr="00700A1B" w:rsidRDefault="000C6EDD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REQUEST FOR DEFERMENT OF FILING OF REQUEST FOR MODIFIED SUBSTANTIVE EXAMINATION</w:t>
            </w:r>
          </w:p>
          <w:p w:rsidR="000C6EDD" w:rsidRPr="00700A1B" w:rsidRDefault="000C6EDD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[Sections 17</w:t>
            </w:r>
            <w:r w:rsidRPr="00700A1B">
              <w:rPr>
                <w:rFonts w:ascii="Times New Roman" w:eastAsia="Times New Roman" w:hAnsi="Times New Roman"/>
                <w:sz w:val="16"/>
                <w:szCs w:val="20"/>
                <w:lang w:val="en-US"/>
              </w:rPr>
              <w:t>A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and 29</w:t>
            </w:r>
            <w:proofErr w:type="gramStart"/>
            <w:r w:rsidRPr="00700A1B">
              <w:rPr>
                <w:rFonts w:ascii="Times New Roman" w:eastAsia="Times New Roman" w:hAnsi="Times New Roman"/>
                <w:sz w:val="16"/>
                <w:szCs w:val="20"/>
                <w:lang w:val="en-US"/>
              </w:rPr>
              <w:t>A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(</w:t>
            </w:r>
            <w:proofErr w:type="gramEnd"/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6)] </w:t>
            </w:r>
          </w:p>
          <w:p w:rsidR="000C6EDD" w:rsidRPr="00700A1B" w:rsidRDefault="000C6EDD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[Regulations 27</w:t>
            </w:r>
            <w:proofErr w:type="gramStart"/>
            <w:r w:rsidRPr="00700A1B">
              <w:rPr>
                <w:rFonts w:ascii="Times New Roman" w:eastAsia="Times New Roman" w:hAnsi="Times New Roman"/>
                <w:sz w:val="16"/>
                <w:szCs w:val="20"/>
                <w:lang w:val="en-US"/>
              </w:rPr>
              <w:t>B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(</w:t>
            </w:r>
            <w:proofErr w:type="gramEnd"/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1) and 45(3)]</w:t>
            </w:r>
          </w:p>
          <w:p w:rsidR="000C6EDD" w:rsidRPr="00700A1B" w:rsidRDefault="000C6EDD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0C6EDD" w:rsidRPr="00700A1B" w:rsidRDefault="000C6EDD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To:     The Registrar of Patents</w:t>
            </w:r>
          </w:p>
          <w:p w:rsidR="000C6EDD" w:rsidRPr="00700A1B" w:rsidRDefault="000C6EDD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2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Patent Registration Office  </w:t>
            </w:r>
          </w:p>
          <w:p w:rsidR="000C6EDD" w:rsidRPr="00700A1B" w:rsidRDefault="000C6EDD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2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Malaysia</w:t>
            </w:r>
          </w:p>
          <w:p w:rsidR="000C6EDD" w:rsidRPr="00700A1B" w:rsidRDefault="000C6EDD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22"/>
              <w:textAlignment w:val="baseline"/>
              <w:rPr>
                <w:rFonts w:ascii="Times New Roman" w:eastAsia="Times New Roman" w:hAnsi="Times New Roman"/>
                <w:strike/>
                <w:sz w:val="20"/>
                <w:szCs w:val="20"/>
                <w:lang w:val="en-US"/>
              </w:rPr>
            </w:pPr>
          </w:p>
        </w:tc>
        <w:tc>
          <w:tcPr>
            <w:tcW w:w="5430" w:type="dxa"/>
            <w:tcBorders>
              <w:left w:val="single" w:sz="4" w:space="0" w:color="auto"/>
              <w:bottom w:val="single" w:sz="4" w:space="0" w:color="auto"/>
            </w:tcBorders>
          </w:tcPr>
          <w:p w:rsidR="000C6EDD" w:rsidRPr="00700A1B" w:rsidRDefault="000C6EDD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0C6EDD" w:rsidRPr="00700A1B" w:rsidRDefault="000C6EDD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For Official Use</w:t>
            </w:r>
          </w:p>
          <w:p w:rsidR="000C6EDD" w:rsidRPr="00700A1B" w:rsidRDefault="000C6EDD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0C6EDD" w:rsidRPr="00700A1B" w:rsidRDefault="000C6EDD" w:rsidP="00942AA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APPLICATION NO.: ….….………………………………...</w:t>
            </w:r>
          </w:p>
          <w:p w:rsidR="000C6EDD" w:rsidRPr="00700A1B" w:rsidRDefault="000C6EDD" w:rsidP="00942AA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Filing Date: ………………………………………………….</w:t>
            </w:r>
          </w:p>
          <w:p w:rsidR="000C6EDD" w:rsidRPr="00700A1B" w:rsidRDefault="000C6EDD" w:rsidP="00942AA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 xml:space="preserve">Request 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received on: ….…….………………………………</w:t>
            </w:r>
          </w:p>
          <w:p w:rsidR="000C6EDD" w:rsidRPr="00700A1B" w:rsidRDefault="000C6EDD" w:rsidP="00942AA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Fee received on:  ...…………...…………………………</w:t>
            </w:r>
            <w:proofErr w:type="gramStart"/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…..</w:t>
            </w:r>
            <w:proofErr w:type="gramEnd"/>
          </w:p>
          <w:p w:rsidR="000C6EDD" w:rsidRPr="00700A1B" w:rsidRDefault="000C6EDD" w:rsidP="00942AA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Amount: …………………………………….……………….</w:t>
            </w:r>
          </w:p>
          <w:p w:rsidR="000C6EDD" w:rsidRPr="00700A1B" w:rsidRDefault="000C6EDD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*Cheque/Postal Order/Bank Draft/Local Order/Credit Card/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br/>
              <w:t>Debit Card No.: …………………………………………….</w:t>
            </w:r>
          </w:p>
          <w:p w:rsidR="000C6EDD" w:rsidRPr="00700A1B" w:rsidRDefault="000C6EDD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0C6EDD" w:rsidRPr="00700A1B" w:rsidTr="00942AA0"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DD" w:rsidRPr="00700A1B" w:rsidRDefault="000C6EDD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2" w:right="548"/>
              <w:jc w:val="both"/>
              <w:textAlignment w:val="baseline"/>
              <w:rPr>
                <w:rFonts w:ascii="Times New Roman" w:eastAsia="Times New Roman" w:hAnsi="Times New Roman"/>
                <w:strike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Please submit this Form together with the prescribed fee.</w:t>
            </w:r>
          </w:p>
          <w:p w:rsidR="000C6EDD" w:rsidRPr="00700A1B" w:rsidRDefault="000C6EDD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DD" w:rsidRPr="00700A1B" w:rsidRDefault="000C6EDD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Applicant’s or Agent’s file reference:</w:t>
            </w:r>
          </w:p>
          <w:p w:rsidR="000C6EDD" w:rsidRPr="00700A1B" w:rsidRDefault="000C6EDD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………………………………………..…………………………</w:t>
            </w:r>
          </w:p>
        </w:tc>
      </w:tr>
      <w:tr w:rsidR="000C6EDD" w:rsidRPr="00700A1B" w:rsidTr="00942AA0">
        <w:trPr>
          <w:trHeight w:val="1596"/>
        </w:trPr>
        <w:tc>
          <w:tcPr>
            <w:tcW w:w="10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DD" w:rsidRPr="00700A1B" w:rsidRDefault="000C6EDD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0C6EDD" w:rsidRPr="00700A1B" w:rsidRDefault="000C6EDD" w:rsidP="000C6ED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45" w:hanging="445"/>
              <w:contextualSpacing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IN THE MATTER OF:</w:t>
            </w:r>
          </w:p>
          <w:p w:rsidR="000C6EDD" w:rsidRPr="00700A1B" w:rsidRDefault="000C6EDD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tbl>
            <w:tblPr>
              <w:tblW w:w="0" w:type="auto"/>
              <w:tblInd w:w="3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48"/>
              <w:gridCol w:w="2452"/>
              <w:gridCol w:w="1279"/>
              <w:gridCol w:w="2894"/>
            </w:tblGrid>
            <w:tr w:rsidR="000C6EDD" w:rsidRPr="00700A1B" w:rsidTr="009778C3">
              <w:tc>
                <w:tcPr>
                  <w:tcW w:w="2448" w:type="dxa"/>
                  <w:shd w:val="clear" w:color="auto" w:fill="auto"/>
                </w:tcPr>
                <w:p w:rsidR="000C6EDD" w:rsidRPr="00700A1B" w:rsidRDefault="000C6EDD" w:rsidP="00942AA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*Patent/Certificate Application No.:  </w:t>
                  </w:r>
                </w:p>
              </w:tc>
              <w:tc>
                <w:tcPr>
                  <w:tcW w:w="2452" w:type="dxa"/>
                  <w:shd w:val="clear" w:color="auto" w:fill="auto"/>
                </w:tcPr>
                <w:p w:rsidR="000C6EDD" w:rsidRPr="00700A1B" w:rsidRDefault="000C6EDD" w:rsidP="00942AA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279" w:type="dxa"/>
                  <w:shd w:val="clear" w:color="auto" w:fill="auto"/>
                </w:tcPr>
                <w:p w:rsidR="000C6EDD" w:rsidRPr="00700A1B" w:rsidRDefault="000C6EDD" w:rsidP="00942AA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Filing Date:</w:t>
                  </w:r>
                </w:p>
              </w:tc>
              <w:tc>
                <w:tcPr>
                  <w:tcW w:w="2894" w:type="dxa"/>
                  <w:shd w:val="clear" w:color="auto" w:fill="auto"/>
                </w:tcPr>
                <w:p w:rsidR="000C6EDD" w:rsidRPr="00700A1B" w:rsidRDefault="000C6EDD" w:rsidP="00942AA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0C6EDD" w:rsidRPr="00700A1B" w:rsidRDefault="000C6EDD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0C6EDD" w:rsidRPr="00700A1B" w:rsidTr="00942AA0">
        <w:trPr>
          <w:trHeight w:val="3530"/>
        </w:trPr>
        <w:tc>
          <w:tcPr>
            <w:tcW w:w="10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DD" w:rsidRPr="00700A1B" w:rsidRDefault="000C6EDD" w:rsidP="000C6EDD">
            <w:pPr>
              <w:pStyle w:val="ListParagraph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60" w:hanging="460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APPLICANT(S):</w:t>
            </w:r>
          </w:p>
          <w:p w:rsidR="000C6EDD" w:rsidRPr="00700A1B" w:rsidRDefault="000C6EDD" w:rsidP="00942AA0">
            <w:pPr>
              <w:pStyle w:val="ListParagraph"/>
              <w:overflowPunct w:val="0"/>
              <w:autoSpaceDE w:val="0"/>
              <w:autoSpaceDN w:val="0"/>
              <w:adjustRightInd w:val="0"/>
              <w:spacing w:after="0" w:line="240" w:lineRule="auto"/>
              <w:ind w:left="1080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0C6EDD" w:rsidRPr="00700A1B" w:rsidRDefault="000C6EDD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</w:p>
          <w:tbl>
            <w:tblPr>
              <w:tblW w:w="0" w:type="auto"/>
              <w:tblInd w:w="3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60"/>
              <w:gridCol w:w="425"/>
              <w:gridCol w:w="5584"/>
            </w:tblGrid>
            <w:tr w:rsidR="000C6EDD" w:rsidRPr="00700A1B" w:rsidTr="00942AA0">
              <w:trPr>
                <w:trHeight w:val="530"/>
              </w:trPr>
              <w:tc>
                <w:tcPr>
                  <w:tcW w:w="3060" w:type="dxa"/>
                  <w:shd w:val="clear" w:color="auto" w:fill="auto"/>
                </w:tcPr>
                <w:p w:rsidR="000C6EDD" w:rsidRPr="00700A1B" w:rsidRDefault="000C6EDD" w:rsidP="00942AA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Name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0C6EDD" w:rsidRPr="00700A1B" w:rsidRDefault="000C6EDD" w:rsidP="00942AA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584" w:type="dxa"/>
                  <w:shd w:val="clear" w:color="auto" w:fill="auto"/>
                </w:tcPr>
                <w:p w:rsidR="000C6EDD" w:rsidRPr="00700A1B" w:rsidRDefault="000C6EDD" w:rsidP="00942AA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C6EDD" w:rsidRPr="00700A1B" w:rsidTr="00942AA0">
              <w:trPr>
                <w:trHeight w:val="350"/>
              </w:trPr>
              <w:tc>
                <w:tcPr>
                  <w:tcW w:w="3060" w:type="dxa"/>
                  <w:shd w:val="clear" w:color="auto" w:fill="auto"/>
                </w:tcPr>
                <w:p w:rsidR="000C6EDD" w:rsidRPr="00700A1B" w:rsidRDefault="000C6EDD" w:rsidP="00942AA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I.C./Passport No.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0C6EDD" w:rsidRPr="00700A1B" w:rsidRDefault="000C6EDD" w:rsidP="00942AA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584" w:type="dxa"/>
                  <w:shd w:val="clear" w:color="auto" w:fill="auto"/>
                </w:tcPr>
                <w:p w:rsidR="000C6EDD" w:rsidRPr="00700A1B" w:rsidRDefault="000C6EDD" w:rsidP="00942AA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C6EDD" w:rsidRPr="00700A1B" w:rsidTr="00942AA0">
              <w:trPr>
                <w:trHeight w:val="737"/>
              </w:trPr>
              <w:tc>
                <w:tcPr>
                  <w:tcW w:w="3060" w:type="dxa"/>
                  <w:shd w:val="clear" w:color="auto" w:fill="auto"/>
                </w:tcPr>
                <w:p w:rsidR="000C6EDD" w:rsidRPr="00700A1B" w:rsidRDefault="000C6EDD" w:rsidP="00942AA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Address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0C6EDD" w:rsidRPr="00700A1B" w:rsidRDefault="000C6EDD" w:rsidP="00942AA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584" w:type="dxa"/>
                  <w:shd w:val="clear" w:color="auto" w:fill="auto"/>
                </w:tcPr>
                <w:p w:rsidR="000C6EDD" w:rsidRPr="00700A1B" w:rsidRDefault="000C6EDD" w:rsidP="00942AA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C6EDD" w:rsidRPr="00700A1B" w:rsidTr="00942AA0">
              <w:trPr>
                <w:trHeight w:val="341"/>
              </w:trPr>
              <w:tc>
                <w:tcPr>
                  <w:tcW w:w="3060" w:type="dxa"/>
                  <w:shd w:val="clear" w:color="auto" w:fill="auto"/>
                </w:tcPr>
                <w:p w:rsidR="000C6EDD" w:rsidRPr="00700A1B" w:rsidRDefault="000C6EDD" w:rsidP="00942AA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Telephone Number </w:t>
                  </w:r>
                  <w:r w:rsidRPr="00700A1B">
                    <w:rPr>
                      <w:rFonts w:ascii="Times New Roman" w:hAnsi="Times New Roman"/>
                      <w:i/>
                      <w:sz w:val="20"/>
                      <w:szCs w:val="20"/>
                      <w:lang w:val="en-US"/>
                    </w:rPr>
                    <w:t>(field required)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0C6EDD" w:rsidRPr="00700A1B" w:rsidRDefault="000C6EDD" w:rsidP="00942AA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584" w:type="dxa"/>
                  <w:shd w:val="clear" w:color="auto" w:fill="auto"/>
                </w:tcPr>
                <w:p w:rsidR="000C6EDD" w:rsidRPr="00700A1B" w:rsidRDefault="000C6EDD" w:rsidP="00942AA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C6EDD" w:rsidRPr="00700A1B" w:rsidTr="00942AA0">
              <w:trPr>
                <w:trHeight w:val="350"/>
              </w:trPr>
              <w:tc>
                <w:tcPr>
                  <w:tcW w:w="3060" w:type="dxa"/>
                  <w:shd w:val="clear" w:color="auto" w:fill="auto"/>
                </w:tcPr>
                <w:p w:rsidR="000C6EDD" w:rsidRPr="00700A1B" w:rsidRDefault="000C6EDD" w:rsidP="00942AA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Email address </w:t>
                  </w:r>
                  <w:r w:rsidRPr="00700A1B">
                    <w:rPr>
                      <w:rFonts w:ascii="Times New Roman" w:hAnsi="Times New Roman"/>
                      <w:i/>
                      <w:sz w:val="20"/>
                      <w:szCs w:val="20"/>
                      <w:lang w:val="en-US"/>
                    </w:rPr>
                    <w:t>(field required)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0C6EDD" w:rsidRPr="00700A1B" w:rsidRDefault="000C6EDD" w:rsidP="00942AA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584" w:type="dxa"/>
                  <w:shd w:val="clear" w:color="auto" w:fill="auto"/>
                </w:tcPr>
                <w:p w:rsidR="000C6EDD" w:rsidRPr="00700A1B" w:rsidRDefault="000C6EDD" w:rsidP="00942AA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0C6EDD" w:rsidRPr="00700A1B" w:rsidRDefault="000C6EDD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        </w:t>
            </w:r>
          </w:p>
        </w:tc>
      </w:tr>
      <w:tr w:rsidR="000C6EDD" w:rsidRPr="00700A1B" w:rsidTr="00942AA0">
        <w:trPr>
          <w:trHeight w:val="4202"/>
        </w:trPr>
        <w:tc>
          <w:tcPr>
            <w:tcW w:w="101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6EDD" w:rsidRPr="00700A1B" w:rsidRDefault="000C6EDD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0C6EDD" w:rsidRPr="00700A1B" w:rsidRDefault="000C6EDD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III.      REQUEST:</w:t>
            </w:r>
          </w:p>
          <w:p w:rsidR="000C6EDD" w:rsidRPr="00700A1B" w:rsidRDefault="000C6EDD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0C6EDD" w:rsidRPr="00700A1B" w:rsidRDefault="000C6EDD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46" w:right="432" w:hanging="24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The applicant(s) request(s) deferment of the filing of a request for modified substantive examination referred to in section 29</w:t>
            </w:r>
            <w:proofErr w:type="gramStart"/>
            <w:r w:rsidRPr="00700A1B">
              <w:rPr>
                <w:rFonts w:ascii="Times New Roman" w:eastAsia="Times New Roman" w:hAnsi="Times New Roman"/>
                <w:sz w:val="16"/>
                <w:szCs w:val="20"/>
                <w:lang w:val="en-US"/>
              </w:rPr>
              <w:t>A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(</w:t>
            </w:r>
            <w:proofErr w:type="gramEnd"/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6) of the Patents Act 1983.</w:t>
            </w:r>
          </w:p>
          <w:p w:rsidR="000C6EDD" w:rsidRPr="00700A1B" w:rsidRDefault="000C6EDD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22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0C6EDD" w:rsidRPr="00700A1B" w:rsidRDefault="000C6EDD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         Particulars of the *patent/certificate application for essentially the same invention referred to in section 29</w:t>
            </w:r>
            <w:proofErr w:type="gramStart"/>
            <w:r w:rsidRPr="00700A1B">
              <w:rPr>
                <w:rFonts w:ascii="Times New Roman" w:eastAsia="Times New Roman" w:hAnsi="Times New Roman"/>
                <w:sz w:val="16"/>
                <w:szCs w:val="20"/>
                <w:lang w:val="en-US"/>
              </w:rPr>
              <w:t>A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(</w:t>
            </w:r>
            <w:proofErr w:type="gramEnd"/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2) of  </w:t>
            </w:r>
          </w:p>
          <w:p w:rsidR="000C6EDD" w:rsidRPr="00700A1B" w:rsidRDefault="000C6EDD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         the Patent act 1983 are as follows:</w:t>
            </w:r>
          </w:p>
          <w:p w:rsidR="000C6EDD" w:rsidRPr="00700A1B" w:rsidRDefault="000C6EDD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062"/>
              <w:jc w:val="both"/>
              <w:textAlignment w:val="baseline"/>
              <w:rPr>
                <w:rFonts w:ascii="Times New Roman" w:eastAsia="Times New Roman" w:hAnsi="Times New Roman"/>
                <w:sz w:val="16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16"/>
                <w:szCs w:val="20"/>
                <w:lang w:val="en-US"/>
              </w:rPr>
              <w:t xml:space="preserve">   </w:t>
            </w:r>
          </w:p>
          <w:tbl>
            <w:tblPr>
              <w:tblW w:w="8886" w:type="dxa"/>
              <w:tblInd w:w="4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40"/>
              <w:gridCol w:w="422"/>
              <w:gridCol w:w="6024"/>
            </w:tblGrid>
            <w:tr w:rsidR="000C6EDD" w:rsidRPr="00700A1B" w:rsidTr="00942AA0">
              <w:trPr>
                <w:trHeight w:val="566"/>
              </w:trPr>
              <w:tc>
                <w:tcPr>
                  <w:tcW w:w="2440" w:type="dxa"/>
                  <w:shd w:val="clear" w:color="auto" w:fill="auto"/>
                </w:tcPr>
                <w:p w:rsidR="000C6EDD" w:rsidRPr="00700A1B" w:rsidRDefault="000C6EDD" w:rsidP="00942AA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Name of Country/Treaty or Convention</w:t>
                  </w: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   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:rsidR="000C6EDD" w:rsidRPr="00700A1B" w:rsidRDefault="000C6EDD" w:rsidP="00942AA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6024" w:type="dxa"/>
                  <w:shd w:val="clear" w:color="auto" w:fill="auto"/>
                </w:tcPr>
                <w:p w:rsidR="000C6EDD" w:rsidRPr="00700A1B" w:rsidRDefault="000C6EDD" w:rsidP="00942AA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C6EDD" w:rsidRPr="00700A1B" w:rsidTr="00942AA0">
              <w:trPr>
                <w:trHeight w:val="368"/>
              </w:trPr>
              <w:tc>
                <w:tcPr>
                  <w:tcW w:w="2440" w:type="dxa"/>
                  <w:shd w:val="clear" w:color="auto" w:fill="auto"/>
                </w:tcPr>
                <w:p w:rsidR="000C6EDD" w:rsidRPr="00700A1B" w:rsidRDefault="000C6EDD" w:rsidP="00942AA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Application No.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:rsidR="000C6EDD" w:rsidRPr="00700A1B" w:rsidRDefault="000C6EDD" w:rsidP="00942AA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6024" w:type="dxa"/>
                  <w:shd w:val="clear" w:color="auto" w:fill="auto"/>
                </w:tcPr>
                <w:p w:rsidR="000C6EDD" w:rsidRPr="00700A1B" w:rsidRDefault="000C6EDD" w:rsidP="00942AA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0C6EDD" w:rsidRPr="00700A1B" w:rsidRDefault="000C6EDD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50"/>
              <w:jc w:val="both"/>
              <w:textAlignment w:val="baseline"/>
              <w:rPr>
                <w:rFonts w:ascii="Times New Roman" w:eastAsia="Times New Roman" w:hAnsi="Times New Roman"/>
                <w:sz w:val="16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16"/>
                <w:szCs w:val="20"/>
                <w:lang w:val="en-US"/>
              </w:rPr>
              <w:t xml:space="preserve">  </w:t>
            </w:r>
          </w:p>
          <w:p w:rsidR="000C6EDD" w:rsidRPr="00700A1B" w:rsidRDefault="009E353F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816" w:right="339" w:hanging="266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val="en-US"/>
                </w:rPr>
                <w:id w:val="-2130376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EDD" w:rsidRPr="00700A1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C6EDD"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I certify that a *patent/certificate has not been granted in ……………………….…….……</w:t>
            </w:r>
            <w:proofErr w:type="gramStart"/>
            <w:r w:rsidR="000C6EDD"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….…..</w:t>
            </w:r>
            <w:proofErr w:type="gramEnd"/>
            <w:r w:rsidR="000C6EDD"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or is not available in respect of the above-mentioned application.</w:t>
            </w:r>
          </w:p>
        </w:tc>
      </w:tr>
      <w:tr w:rsidR="000C6EDD" w:rsidRPr="00700A1B" w:rsidTr="00942AA0">
        <w:trPr>
          <w:trHeight w:val="1088"/>
        </w:trPr>
        <w:tc>
          <w:tcPr>
            <w:tcW w:w="10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DD" w:rsidRPr="00700A1B" w:rsidRDefault="000C6EDD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0C6EDD" w:rsidRPr="00700A1B" w:rsidRDefault="000C6EDD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IV.    ADDITIONAL INFORMATION accompanies this Form:</w:t>
            </w:r>
          </w:p>
          <w:p w:rsidR="000C6EDD" w:rsidRPr="00700A1B" w:rsidRDefault="000C6EDD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0C6EDD" w:rsidRPr="00700A1B" w:rsidRDefault="000C6EDD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                           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val="en-US"/>
                </w:rPr>
                <w:id w:val="810283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0A1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Yes                  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val="en-US"/>
                </w:rPr>
                <w:id w:val="57061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0A1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No</w:t>
            </w:r>
          </w:p>
          <w:p w:rsidR="000C6EDD" w:rsidRPr="00700A1B" w:rsidRDefault="000C6EDD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0C6EDD" w:rsidRPr="00700A1B" w:rsidTr="00942AA0">
        <w:tc>
          <w:tcPr>
            <w:tcW w:w="10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DD" w:rsidRPr="00700A1B" w:rsidRDefault="000C6EDD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0C6EDD" w:rsidRPr="00700A1B" w:rsidRDefault="000C6EDD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V.     </w:t>
            </w:r>
            <w:r w:rsidRPr="00700A1B">
              <w:rPr>
                <w:rFonts w:ascii="Times New Roman" w:hAnsi="Times New Roman"/>
                <w:sz w:val="20"/>
                <w:szCs w:val="20"/>
              </w:rPr>
              <w:t>DECLARATION AND SIGNATURE:</w:t>
            </w:r>
          </w:p>
          <w:p w:rsidR="000C6EDD" w:rsidRPr="00700A1B" w:rsidRDefault="000C6EDD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tbl>
            <w:tblPr>
              <w:tblW w:w="9183" w:type="dxa"/>
              <w:tblInd w:w="317" w:type="dxa"/>
              <w:tblLayout w:type="fixed"/>
              <w:tblLook w:val="04A0" w:firstRow="1" w:lastRow="0" w:firstColumn="1" w:lastColumn="0" w:noHBand="0" w:noVBand="1"/>
            </w:tblPr>
            <w:tblGrid>
              <w:gridCol w:w="93"/>
              <w:gridCol w:w="947"/>
              <w:gridCol w:w="2782"/>
              <w:gridCol w:w="5251"/>
              <w:gridCol w:w="110"/>
            </w:tblGrid>
            <w:tr w:rsidR="000C6EDD" w:rsidRPr="00700A1B" w:rsidTr="00942AA0">
              <w:trPr>
                <w:gridAfter w:val="1"/>
                <w:wAfter w:w="110" w:type="dxa"/>
                <w:trHeight w:val="170"/>
              </w:trPr>
              <w:sdt>
                <w:sdtPr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id w:val="-10457532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040" w:type="dxa"/>
                      <w:gridSpan w:val="2"/>
                      <w:shd w:val="clear" w:color="auto" w:fill="auto"/>
                    </w:tcPr>
                    <w:p w:rsidR="000C6EDD" w:rsidRPr="00700A1B" w:rsidRDefault="000C6EDD" w:rsidP="00942AA0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val="en-US"/>
                        </w:rPr>
                      </w:pPr>
                      <w:r w:rsidRPr="00700A1B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33" w:type="dxa"/>
                  <w:gridSpan w:val="2"/>
                  <w:shd w:val="clear" w:color="auto" w:fill="auto"/>
                </w:tcPr>
                <w:p w:rsidR="000C6EDD" w:rsidRPr="00700A1B" w:rsidRDefault="000C6EDD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u w:val="single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b/>
                      <w:sz w:val="20"/>
                      <w:szCs w:val="20"/>
                      <w:u w:val="single"/>
                      <w:lang w:val="en-US"/>
                    </w:rPr>
                    <w:t>By Person Filing the Form</w:t>
                  </w:r>
                </w:p>
              </w:tc>
            </w:tr>
            <w:tr w:rsidR="000C6EDD" w:rsidRPr="00700A1B" w:rsidTr="00942AA0">
              <w:trPr>
                <w:gridAfter w:val="1"/>
                <w:wAfter w:w="110" w:type="dxa"/>
                <w:trHeight w:val="538"/>
              </w:trPr>
              <w:tc>
                <w:tcPr>
                  <w:tcW w:w="1040" w:type="dxa"/>
                  <w:gridSpan w:val="2"/>
                  <w:shd w:val="clear" w:color="auto" w:fill="auto"/>
                </w:tcPr>
                <w:p w:rsidR="000C6EDD" w:rsidRPr="00700A1B" w:rsidRDefault="000C6EDD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033" w:type="dxa"/>
                  <w:gridSpan w:val="2"/>
                  <w:shd w:val="clear" w:color="auto" w:fill="auto"/>
                </w:tcPr>
                <w:p w:rsidR="000C6EDD" w:rsidRPr="00700A1B" w:rsidRDefault="000C6EDD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I, the undersigned, do hereby declare that the information furnished above is true to the best of my knowledge.</w:t>
                  </w:r>
                </w:p>
              </w:tc>
            </w:tr>
            <w:tr w:rsidR="000C6EDD" w:rsidRPr="00700A1B" w:rsidTr="00942AA0">
              <w:trPr>
                <w:gridAfter w:val="1"/>
                <w:wAfter w:w="110" w:type="dxa"/>
                <w:trHeight w:val="80"/>
              </w:trPr>
              <w:tc>
                <w:tcPr>
                  <w:tcW w:w="1040" w:type="dxa"/>
                  <w:gridSpan w:val="2"/>
                  <w:shd w:val="clear" w:color="auto" w:fill="auto"/>
                </w:tcPr>
                <w:p w:rsidR="000C6EDD" w:rsidRPr="00700A1B" w:rsidRDefault="000C6EDD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033" w:type="dxa"/>
                  <w:gridSpan w:val="2"/>
                  <w:shd w:val="clear" w:color="auto" w:fill="auto"/>
                </w:tcPr>
                <w:p w:rsidR="000C6EDD" w:rsidRPr="00700A1B" w:rsidRDefault="000C6EDD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C6EDD" w:rsidRPr="00700A1B" w:rsidTr="00942AA0">
              <w:trPr>
                <w:gridAfter w:val="1"/>
                <w:wAfter w:w="110" w:type="dxa"/>
                <w:trHeight w:val="2052"/>
              </w:trPr>
              <w:sdt>
                <w:sdtPr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id w:val="-19048287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040" w:type="dxa"/>
                      <w:gridSpan w:val="2"/>
                      <w:shd w:val="clear" w:color="auto" w:fill="auto"/>
                    </w:tcPr>
                    <w:p w:rsidR="000C6EDD" w:rsidRPr="00700A1B" w:rsidRDefault="000C6EDD" w:rsidP="00942AA0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val="en-US"/>
                        </w:rPr>
                      </w:pPr>
                      <w:r w:rsidRPr="00700A1B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33" w:type="dxa"/>
                  <w:gridSpan w:val="2"/>
                  <w:shd w:val="clear" w:color="auto" w:fill="auto"/>
                </w:tcPr>
                <w:p w:rsidR="000C6EDD" w:rsidRPr="00700A1B" w:rsidRDefault="000C6EDD" w:rsidP="00942AA0">
                  <w:pPr>
                    <w:pStyle w:val="Default"/>
                    <w:jc w:val="both"/>
                    <w:rPr>
                      <w:color w:val="auto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b/>
                      <w:color w:val="auto"/>
                      <w:sz w:val="20"/>
                      <w:szCs w:val="20"/>
                      <w:u w:val="single"/>
                      <w:lang w:val="en-US"/>
                    </w:rPr>
                    <w:t>By Agent</w:t>
                  </w:r>
                  <w:r w:rsidRPr="00700A1B">
                    <w:rPr>
                      <w:color w:val="auto"/>
                      <w:lang w:val="en-US"/>
                    </w:rPr>
                    <w:t xml:space="preserve"> </w:t>
                  </w:r>
                  <w:r w:rsidRPr="00700A1B">
                    <w:rPr>
                      <w:color w:val="auto"/>
                      <w:sz w:val="20"/>
                      <w:szCs w:val="20"/>
                      <w:lang w:val="en-US"/>
                    </w:rPr>
                    <w:t>(An agent signing this Form on behalf of the applicant shall satisfy himself as to the truth of the declaration)</w:t>
                  </w:r>
                </w:p>
                <w:p w:rsidR="000C6EDD" w:rsidRPr="00700A1B" w:rsidRDefault="000C6EDD" w:rsidP="00942AA0">
                  <w:pPr>
                    <w:pStyle w:val="Default"/>
                    <w:jc w:val="both"/>
                    <w:rPr>
                      <w:color w:val="auto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color w:val="auto"/>
                      <w:sz w:val="20"/>
                      <w:szCs w:val="20"/>
                      <w:lang w:val="en-US"/>
                    </w:rPr>
                    <w:t xml:space="preserve"> </w:t>
                  </w:r>
                </w:p>
                <w:p w:rsidR="000C6EDD" w:rsidRPr="00700A1B" w:rsidRDefault="000C6EDD" w:rsidP="00942AA0">
                  <w:pPr>
                    <w:autoSpaceDE w:val="0"/>
                    <w:autoSpaceDN w:val="0"/>
                    <w:adjustRightInd w:val="0"/>
                    <w:spacing w:after="125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I, the undersigned, do hereby declare that: </w:t>
                  </w:r>
                </w:p>
                <w:p w:rsidR="000C6EDD" w:rsidRPr="00700A1B" w:rsidRDefault="000C6EDD" w:rsidP="000C6EDD">
                  <w:pPr>
                    <w:pStyle w:val="ListParagraph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125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I have been duly appointed and authorized to act as an agent on behalf of the person(s) filing this form. </w:t>
                  </w:r>
                </w:p>
                <w:p w:rsidR="000C6EDD" w:rsidRPr="00700A1B" w:rsidRDefault="000C6EDD" w:rsidP="000C6EDD">
                  <w:pPr>
                    <w:pStyle w:val="ListParagraph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the information furnished above on behalf of the person(s) filing this form is true to the best of the applicant(s)' knowledge. </w:t>
                  </w:r>
                </w:p>
                <w:p w:rsidR="000C6EDD" w:rsidRPr="00700A1B" w:rsidRDefault="000C6EDD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C6EDD" w:rsidRPr="00700A1B" w:rsidTr="00942AA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wBefore w:w="93" w:type="dxa"/>
                <w:trHeight w:val="386"/>
              </w:trPr>
              <w:tc>
                <w:tcPr>
                  <w:tcW w:w="37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C6EDD" w:rsidRPr="00700A1B" w:rsidRDefault="000C6EDD" w:rsidP="00942AA0">
                  <w:pPr>
                    <w:autoSpaceDE w:val="0"/>
                    <w:autoSpaceDN w:val="0"/>
                    <w:adjustRightInd w:val="0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 xml:space="preserve">Signature: </w:t>
                  </w:r>
                </w:p>
              </w:tc>
              <w:tc>
                <w:tcPr>
                  <w:tcW w:w="53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C6EDD" w:rsidRPr="00700A1B" w:rsidRDefault="000C6EDD" w:rsidP="00942AA0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0C6EDD" w:rsidRPr="00700A1B" w:rsidTr="00942AA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wBefore w:w="93" w:type="dxa"/>
              </w:trPr>
              <w:tc>
                <w:tcPr>
                  <w:tcW w:w="37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C6EDD" w:rsidRPr="00700A1B" w:rsidRDefault="000C6EDD" w:rsidP="00942AA0">
                  <w:pPr>
                    <w:autoSpaceDE w:val="0"/>
                    <w:autoSpaceDN w:val="0"/>
                    <w:adjustRightInd w:val="0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 xml:space="preserve">Name of signatory: </w:t>
                  </w:r>
                </w:p>
              </w:tc>
              <w:tc>
                <w:tcPr>
                  <w:tcW w:w="53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C6EDD" w:rsidRPr="00700A1B" w:rsidRDefault="000C6EDD" w:rsidP="00942AA0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0C6EDD" w:rsidRPr="00700A1B" w:rsidTr="00942AA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wBefore w:w="93" w:type="dxa"/>
              </w:trPr>
              <w:tc>
                <w:tcPr>
                  <w:tcW w:w="37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C6EDD" w:rsidRPr="00700A1B" w:rsidRDefault="000C6EDD" w:rsidP="00942AA0">
                  <w:pPr>
                    <w:autoSpaceDE w:val="0"/>
                    <w:autoSpaceDN w:val="0"/>
                    <w:adjustRightInd w:val="0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 xml:space="preserve">Official capacity of signatory: </w:t>
                  </w:r>
                </w:p>
              </w:tc>
              <w:tc>
                <w:tcPr>
                  <w:tcW w:w="53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C6EDD" w:rsidRPr="00700A1B" w:rsidRDefault="000C6EDD" w:rsidP="00942AA0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0C6EDD" w:rsidRPr="00700A1B" w:rsidTr="00942AA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wBefore w:w="93" w:type="dxa"/>
                <w:trHeight w:val="599"/>
              </w:trPr>
              <w:tc>
                <w:tcPr>
                  <w:tcW w:w="9090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C6EDD" w:rsidRPr="005F65C4" w:rsidRDefault="000C6EDD" w:rsidP="00942AA0">
                  <w:pPr>
                    <w:autoSpaceDE w:val="0"/>
                    <w:autoSpaceDN w:val="0"/>
                    <w:adjustRightInd w:val="0"/>
                    <w:spacing w:after="0"/>
                    <w:ind w:left="348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5F65C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Notes for Official capacity of signatory: </w:t>
                  </w:r>
                </w:p>
                <w:p w:rsidR="000C6EDD" w:rsidRPr="00700A1B" w:rsidRDefault="000C6EDD" w:rsidP="00942AA0">
                  <w:pPr>
                    <w:autoSpaceDE w:val="0"/>
                    <w:autoSpaceDN w:val="0"/>
                    <w:adjustRightInd w:val="0"/>
                    <w:spacing w:after="0"/>
                    <w:ind w:left="348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5F65C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Applicant(s) or common representative as specified in regulation 11/Authorized person of Applicant(s) as specified in regulation 50/Agent</w:t>
                  </w:r>
                </w:p>
              </w:tc>
            </w:tr>
            <w:tr w:rsidR="000C6EDD" w:rsidRPr="00700A1B" w:rsidTr="00942AA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wBefore w:w="93" w:type="dxa"/>
                <w:trHeight w:val="656"/>
              </w:trPr>
              <w:tc>
                <w:tcPr>
                  <w:tcW w:w="37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C6EDD" w:rsidRPr="00700A1B" w:rsidRDefault="000C6EDD" w:rsidP="00942AA0">
                  <w:pPr>
                    <w:autoSpaceDE w:val="0"/>
                    <w:autoSpaceDN w:val="0"/>
                    <w:adjustRightInd w:val="0"/>
                    <w:spacing w:after="269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>If Agent, indicate Agent’s Registration No.:</w:t>
                  </w:r>
                </w:p>
              </w:tc>
              <w:tc>
                <w:tcPr>
                  <w:tcW w:w="53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C6EDD" w:rsidRPr="00700A1B" w:rsidRDefault="000C6EDD" w:rsidP="00942AA0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0C6EDD" w:rsidRPr="00700A1B" w:rsidTr="00942AA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wBefore w:w="93" w:type="dxa"/>
                <w:trHeight w:val="141"/>
              </w:trPr>
              <w:tc>
                <w:tcPr>
                  <w:tcW w:w="37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C6EDD" w:rsidRPr="00700A1B" w:rsidRDefault="000C6EDD" w:rsidP="00942AA0">
                  <w:pPr>
                    <w:autoSpaceDE w:val="0"/>
                    <w:autoSpaceDN w:val="0"/>
                    <w:adjustRightInd w:val="0"/>
                    <w:spacing w:after="269"/>
                    <w:ind w:left="34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 xml:space="preserve">Date: </w:t>
                  </w:r>
                </w:p>
              </w:tc>
              <w:tc>
                <w:tcPr>
                  <w:tcW w:w="53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C6EDD" w:rsidRPr="00700A1B" w:rsidRDefault="000C6EDD" w:rsidP="00942AA0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0C6EDD" w:rsidRPr="00700A1B" w:rsidRDefault="000C6EDD" w:rsidP="00942AA0">
            <w:pPr>
              <w:autoSpaceDE w:val="0"/>
              <w:autoSpaceDN w:val="0"/>
              <w:adjustRightInd w:val="0"/>
              <w:spacing w:after="0" w:line="240" w:lineRule="auto"/>
              <w:ind w:left="45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00A1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Attention: </w:t>
            </w:r>
          </w:p>
          <w:p w:rsidR="000C6EDD" w:rsidRPr="00700A1B" w:rsidRDefault="000C6EDD" w:rsidP="00942AA0">
            <w:pPr>
              <w:autoSpaceDE w:val="0"/>
              <w:autoSpaceDN w:val="0"/>
              <w:adjustRightInd w:val="0"/>
              <w:spacing w:after="0" w:line="240" w:lineRule="auto"/>
              <w:ind w:left="452" w:right="431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hAnsi="Times New Roman"/>
                <w:b/>
                <w:bCs/>
                <w:sz w:val="20"/>
                <w:szCs w:val="20"/>
              </w:rPr>
              <w:t>It is an offence under section 63 of the Patent Act 1983 to make or cause to be made a false entry in any Register and that person may be liable to a fine not exceeding RM15,000.00 (Fifteen Thousand Ringgit) or to imprisonment for a term not exceeding two years or to both.</w:t>
            </w:r>
          </w:p>
        </w:tc>
      </w:tr>
      <w:tr w:rsidR="000C6EDD" w:rsidRPr="00700A1B" w:rsidTr="00942AA0">
        <w:tc>
          <w:tcPr>
            <w:tcW w:w="101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6EDD" w:rsidRPr="00700A1B" w:rsidRDefault="000C6EDD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22"/>
              <w:textAlignment w:val="baseline"/>
              <w:rPr>
                <w:rFonts w:ascii="Times New Roman" w:eastAsia="Times New Roman" w:hAnsi="Times New Roman"/>
                <w:sz w:val="16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16"/>
                <w:szCs w:val="20"/>
                <w:lang w:val="en-US"/>
              </w:rPr>
              <w:t>* Delete whichever does not apply</w:t>
            </w:r>
          </w:p>
          <w:p w:rsidR="000C6EDD" w:rsidRPr="00700A1B" w:rsidRDefault="000C6EDD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22"/>
              <w:textAlignment w:val="baseline"/>
              <w:rPr>
                <w:rFonts w:ascii="Times New Roman" w:eastAsia="Times New Roman" w:hAnsi="Times New Roman"/>
                <w:sz w:val="16"/>
                <w:szCs w:val="20"/>
                <w:lang w:val="en-US"/>
              </w:rPr>
            </w:pPr>
          </w:p>
        </w:tc>
      </w:tr>
    </w:tbl>
    <w:p w:rsidR="00CE1DC7" w:rsidRDefault="00CE1DC7"/>
    <w:sectPr w:rsidR="00CE1D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B3BE6"/>
    <w:multiLevelType w:val="hybridMultilevel"/>
    <w:tmpl w:val="811EFD1A"/>
    <w:lvl w:ilvl="0" w:tplc="83E2EF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B3421"/>
    <w:multiLevelType w:val="hybridMultilevel"/>
    <w:tmpl w:val="10DAB976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EDD"/>
    <w:rsid w:val="000C6EDD"/>
    <w:rsid w:val="009778C3"/>
    <w:rsid w:val="009E353F"/>
    <w:rsid w:val="00CE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D35035-BC0D-4F45-8ED6-955DD2C45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6ED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C6EDD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0C6EDD"/>
    <w:rPr>
      <w:rFonts w:ascii="Calibri" w:eastAsia="Calibri" w:hAnsi="Calibri" w:cs="Times New Roman"/>
    </w:rPr>
  </w:style>
  <w:style w:type="paragraph" w:customStyle="1" w:styleId="Default">
    <w:name w:val="Default"/>
    <w:rsid w:val="000C6ED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Norahzlida Binti  Busrah</dc:creator>
  <cp:keywords/>
  <dc:description/>
  <cp:lastModifiedBy>Nor Hashila Binti  Mohamad Hassim</cp:lastModifiedBy>
  <cp:revision>2</cp:revision>
  <dcterms:created xsi:type="dcterms:W3CDTF">2022-06-30T02:28:00Z</dcterms:created>
  <dcterms:modified xsi:type="dcterms:W3CDTF">2022-06-30T02:28:00Z</dcterms:modified>
</cp:coreProperties>
</file>